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90" w:rsidRPr="00A15B76" w:rsidRDefault="00D27290" w:rsidP="00D27290">
      <w:pPr>
        <w:tabs>
          <w:tab w:val="left" w:pos="36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752EE51" wp14:editId="738D7B81">
            <wp:simplePos x="0" y="0"/>
            <wp:positionH relativeFrom="column">
              <wp:posOffset>13335</wp:posOffset>
            </wp:positionH>
            <wp:positionV relativeFrom="paragraph">
              <wp:posOffset>-294640</wp:posOffset>
            </wp:positionV>
            <wp:extent cx="628650" cy="685800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B7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27290" w:rsidRPr="00A15B76" w:rsidRDefault="00D27290" w:rsidP="00D27290">
      <w:pPr>
        <w:tabs>
          <w:tab w:val="left" w:pos="90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27290" w:rsidRPr="00A15B76" w:rsidRDefault="00D27290" w:rsidP="00D27290">
      <w:pPr>
        <w:tabs>
          <w:tab w:val="left" w:pos="9000"/>
        </w:tabs>
        <w:rPr>
          <w:rFonts w:ascii="TH SarabunIT๙" w:hAnsi="TH SarabunIT๙" w:cs="TH SarabunIT๙"/>
          <w:noProof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A15B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A15B7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D27290" w:rsidRPr="00A15B76" w:rsidRDefault="00D27290" w:rsidP="00D27290">
      <w:pPr>
        <w:tabs>
          <w:tab w:val="left" w:pos="4500"/>
          <w:tab w:val="right" w:pos="9279"/>
        </w:tabs>
        <w:rPr>
          <w:rFonts w:ascii="TH SarabunIT๙" w:hAnsi="TH SarabunIT๙" w:cs="TH SarabunIT๙"/>
          <w:sz w:val="32"/>
          <w:szCs w:val="32"/>
        </w:rPr>
      </w:pPr>
      <w:r w:rsidRPr="00A15B7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15B76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</w:t>
      </w:r>
      <w:r w:rsidRPr="00A15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Pr="00A15B76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A15B76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D27290" w:rsidRPr="00974F8C" w:rsidRDefault="00D27290" w:rsidP="00D27290">
      <w:pPr>
        <w:tabs>
          <w:tab w:val="left" w:pos="4500"/>
          <w:tab w:val="right" w:pos="9279"/>
        </w:tabs>
        <w:rPr>
          <w:rFonts w:ascii="TH SarabunIT๙" w:hAnsi="TH SarabunIT๙" w:cs="TH SarabunIT๙"/>
          <w:sz w:val="32"/>
          <w:szCs w:val="32"/>
        </w:rPr>
      </w:pPr>
      <w:r w:rsidRPr="00A15B76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เรื่อง</w:t>
      </w:r>
      <w:r w:rsidRPr="00A15B76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รายงานผลการจัดทำแบบรูปรายการ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งานก่อสร้าง..............................................................</w:t>
      </w:r>
      <w:r w:rsidRPr="00A15B76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D27290" w:rsidRPr="00A15B76" w:rsidRDefault="00D27290" w:rsidP="00D27290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15B7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15B76">
        <w:rPr>
          <w:rFonts w:ascii="TH SarabunIT๙" w:hAnsi="TH SarabunIT๙" w:cs="TH SarabunIT๙"/>
          <w:sz w:val="32"/>
          <w:szCs w:val="32"/>
        </w:rPr>
        <w:tab/>
      </w:r>
      <w:r w:rsidRPr="00A15B76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ผู้ว่าราชการจังหวัดนราธิวาส</w:t>
      </w:r>
    </w:p>
    <w:p w:rsidR="00D27290" w:rsidRPr="00A5181E" w:rsidRDefault="00D27290" w:rsidP="00D27290">
      <w:pPr>
        <w:spacing w:before="60"/>
        <w:ind w:left="1077" w:hanging="107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181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A518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เรื่องเดิม </w:t>
      </w:r>
    </w:p>
    <w:p w:rsidR="00D27290" w:rsidRDefault="00D27290" w:rsidP="00D272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5B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5B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7B771A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จังหวัดนราธิวาส ได้จัดสรรงบประมาณรายจ่ายประจำปีงบประมาณ พ.ศ.2562 รายการก่อสร้าง...............วงเงิน............... </w:t>
      </w:r>
      <w:r>
        <w:rPr>
          <w:rFonts w:ascii="TH SarabunIT๙" w:hAnsi="TH SarabunIT๙" w:cs="TH SarabunIT๙"/>
          <w:sz w:val="32"/>
          <w:szCs w:val="32"/>
        </w:rPr>
        <w:t>(…………)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 </w:t>
      </w:r>
      <w:r w:rsidRPr="00A15B76">
        <w:rPr>
          <w:rFonts w:ascii="TH SarabunIT๙" w:hAnsi="TH SarabunIT๙" w:cs="TH SarabunIT๙"/>
          <w:sz w:val="32"/>
          <w:szCs w:val="32"/>
        </w:rPr>
        <w:t>(</w:t>
      </w:r>
      <w:r w:rsidR="00C74233">
        <w:rPr>
          <w:rFonts w:ascii="TH SarabunIT๙" w:hAnsi="TH SarabunIT๙" w:cs="TH SarabunIT๙" w:hint="cs"/>
          <w:spacing w:val="-20"/>
          <w:sz w:val="32"/>
          <w:szCs w:val="32"/>
          <w:cs/>
        </w:rPr>
        <w:t>ระบุชื่อหน่วยงาน</w:t>
      </w:r>
      <w:bookmarkStart w:id="0" w:name="_GoBack"/>
      <w:bookmarkEnd w:id="0"/>
      <w:r w:rsidRPr="00A15B76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ดำเนินการจัดหาผู้รับจ้างตามระเบียบกระทรวงการคลัง ว่าด้วยการจัดซื้อจัดจ้างและการบริหารพัสดุภาครัฐ พ.ศ.2560 และพระราชบัญญัติการจัดซื้อจัดจ้างและการบริหารพัสดุภาครัฐ พ.ศ.2560 ให้ทันตามแผนงานที่กำหนด </w:t>
      </w:r>
    </w:p>
    <w:p w:rsidR="00D27290" w:rsidRDefault="00D27290" w:rsidP="00D2729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ตามคำสั่งจังหวัดนราธิวาส ที่....../2562 ลงวันที่.................................. จังหวัดนราธิวาส</w:t>
      </w:r>
    </w:p>
    <w:p w:rsidR="00D27290" w:rsidRDefault="00D27290" w:rsidP="00D272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ได้แต่งตั้งผู้มีนามข้างท้ายนี้ เป็นคณะกรรมการกำหนดแบบรูปรายการก่อสร้าง.....................................</w:t>
      </w:r>
    </w:p>
    <w:p w:rsidR="00D27290" w:rsidRPr="00A5181E" w:rsidRDefault="00D27290" w:rsidP="00D27290">
      <w:pPr>
        <w:tabs>
          <w:tab w:val="left" w:pos="1440"/>
        </w:tabs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18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Pr="00A518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7290" w:rsidRDefault="00D27290" w:rsidP="00D2729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คณะกรรมการกำหนดแบบรูปรายการงานก่อสร้าง.....................................................</w:t>
      </w:r>
      <w:r w:rsidR="00A5181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ได้ดำเนินการทบทวน/จัดทำแบบรูปรายการงานก่อสร้างเป็นที่เรียบร้อยแล้ว สามารถก่อสร้างได้ และมีรายละเอียดตามเอกสารที่แนบมาพร้อมนี้</w:t>
      </w:r>
    </w:p>
    <w:p w:rsidR="00D27290" w:rsidRPr="00A5181E" w:rsidRDefault="00D27290" w:rsidP="00D2729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5181E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A5181E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Pr="00A518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7290" w:rsidRDefault="00D27290" w:rsidP="00D2729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จึงเรียนมาเพื่อโปรดพิจารณาเพื่อให้ความเห็นชอบและอนุมัติการจัดทำแบบรูปรายการงาน</w:t>
      </w:r>
    </w:p>
    <w:p w:rsidR="00D27290" w:rsidRPr="002C6DFD" w:rsidRDefault="00A5181E" w:rsidP="00D272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ก่อสร้างดังกล่าว</w:t>
      </w:r>
      <w:r w:rsidR="00D27290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D27290" w:rsidRDefault="00D27290" w:rsidP="00D272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90" w:rsidRPr="002C6DFD" w:rsidRDefault="00D27290" w:rsidP="00D272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2C6DFD">
        <w:rPr>
          <w:rFonts w:ascii="TH SarabunIT๙" w:hAnsi="TH SarabunIT๙" w:cs="TH SarabunIT๙"/>
          <w:sz w:val="32"/>
          <w:szCs w:val="32"/>
        </w:rPr>
        <w:t>)……………………………………..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D27290" w:rsidRPr="002C6DFD" w:rsidRDefault="00D27290" w:rsidP="00D2729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27290" w:rsidRPr="002C6DFD" w:rsidRDefault="00D27290" w:rsidP="00D2729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90" w:rsidRPr="002C6DFD" w:rsidRDefault="00D27290" w:rsidP="00D272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2C6DFD">
        <w:rPr>
          <w:rFonts w:ascii="TH SarabunIT๙" w:hAnsi="TH SarabunIT๙" w:cs="TH SarabunIT๙"/>
          <w:sz w:val="32"/>
          <w:szCs w:val="32"/>
        </w:rPr>
        <w:t>)……………………………………..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7290" w:rsidRPr="002C6DFD" w:rsidRDefault="00D27290" w:rsidP="00D2729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27290" w:rsidRDefault="00D27290" w:rsidP="00D272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90" w:rsidRPr="002C6DFD" w:rsidRDefault="00D27290" w:rsidP="00D272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2C6DFD">
        <w:rPr>
          <w:rFonts w:ascii="TH SarabunIT๙" w:hAnsi="TH SarabunIT๙" w:cs="TH SarabunIT๙"/>
          <w:sz w:val="32"/>
          <w:szCs w:val="32"/>
        </w:rPr>
        <w:t>)……………………………………..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27290" w:rsidRPr="002C6DFD" w:rsidRDefault="00D27290" w:rsidP="00D2729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27290" w:rsidRDefault="00D27290" w:rsidP="00D272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90" w:rsidRPr="002C6DFD" w:rsidRDefault="00D27290" w:rsidP="00D27290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2C6DFD">
        <w:rPr>
          <w:rFonts w:ascii="TH SarabunIT๙" w:hAnsi="TH SarabunIT๙" w:cs="TH SarabunIT๙"/>
          <w:sz w:val="32"/>
          <w:szCs w:val="32"/>
        </w:rPr>
        <w:t>)……………………………………..</w:t>
      </w:r>
    </w:p>
    <w:p w:rsidR="00D27290" w:rsidRPr="00675D32" w:rsidRDefault="00D27290" w:rsidP="00D27290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(</w:t>
      </w:r>
      <w:r w:rsidRPr="002C6DF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27290" w:rsidRPr="002C6DFD" w:rsidRDefault="00D27290" w:rsidP="00D27290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 w:hint="cs"/>
          <w:sz w:val="32"/>
          <w:szCs w:val="32"/>
          <w:cs/>
        </w:rPr>
        <w:t xml:space="preserve">      เจ้าหน้าที่</w:t>
      </w:r>
    </w:p>
    <w:p w:rsidR="00D27290" w:rsidRPr="002C6DFD" w:rsidRDefault="00D27290" w:rsidP="00D2729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90" w:rsidRPr="002C6DFD" w:rsidRDefault="00D27290" w:rsidP="00D27290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/>
          <w:sz w:val="32"/>
          <w:szCs w:val="32"/>
        </w:rPr>
        <w:t>(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)…………..</w:t>
      </w:r>
      <w:r w:rsidRPr="002C6DFD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C6DFD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D27290" w:rsidRDefault="00D27290" w:rsidP="00D27290">
      <w:pPr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(</w:t>
      </w:r>
      <w:r w:rsidRPr="002C6DF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7290" w:rsidRDefault="00D27290" w:rsidP="00D27290">
      <w:pPr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C6DFD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D27290" w:rsidRDefault="00D27290" w:rsidP="00D27290">
      <w:pPr>
        <w:rPr>
          <w:rFonts w:ascii="TH SarabunIT๙" w:hAnsi="TH SarabunIT๙" w:cs="TH SarabunIT๙"/>
          <w:sz w:val="32"/>
          <w:szCs w:val="32"/>
        </w:rPr>
      </w:pPr>
    </w:p>
    <w:p w:rsidR="00D27290" w:rsidRDefault="00D27290" w:rsidP="00D27290">
      <w:pPr>
        <w:jc w:val="center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27290" w:rsidRPr="002C6DFD" w:rsidRDefault="00D27290" w:rsidP="00D27290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27290" w:rsidRPr="002C6DFD" w:rsidRDefault="00D27290" w:rsidP="00D272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DFD"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ผู้ว่าราชการจังหวัดนราธิวาส</w:t>
      </w:r>
    </w:p>
    <w:p w:rsidR="00D27290" w:rsidRPr="002C6DFD" w:rsidRDefault="00D27290" w:rsidP="00D272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6DFD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เพื่อโปรดพิจารณา หากเห็นชอบได้โปรดอนุมัติการจัดทำแบบรูปรายการงานก่อสร้าง.............................................................................................</w:t>
      </w:r>
    </w:p>
    <w:p w:rsidR="00D27290" w:rsidRDefault="00D27290" w:rsidP="00D27290">
      <w:pPr>
        <w:ind w:left="288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7290" w:rsidRDefault="00D27290" w:rsidP="00D27290">
      <w:pPr>
        <w:ind w:left="288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7290" w:rsidRDefault="00D27290" w:rsidP="00D27290">
      <w:pPr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)………………………………. </w:t>
      </w:r>
    </w:p>
    <w:p w:rsidR="00D27290" w:rsidRDefault="00D27290" w:rsidP="00D27290">
      <w:pPr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  </w:t>
      </w:r>
    </w:p>
    <w:p w:rsidR="00D27290" w:rsidRDefault="00D27290" w:rsidP="00D27290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หัวหน้าส่วนราชการ/นายอำเภอ</w:t>
      </w:r>
    </w:p>
    <w:p w:rsidR="00D27290" w:rsidRDefault="00D27290" w:rsidP="00D27290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5B76">
        <w:rPr>
          <w:rFonts w:ascii="TH SarabunIT๙" w:hAnsi="TH SarabunIT๙" w:cs="TH SarabunIT๙"/>
          <w:sz w:val="32"/>
          <w:szCs w:val="32"/>
          <w:cs/>
        </w:rPr>
        <w:tab/>
      </w:r>
    </w:p>
    <w:p w:rsidR="00D27290" w:rsidRDefault="00D27290" w:rsidP="00D27290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90" w:rsidRDefault="00D27290" w:rsidP="00D27290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4989" w:rsidRPr="00D27290" w:rsidRDefault="00894989"/>
    <w:sectPr w:rsidR="00894989" w:rsidRPr="00D27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E8" w:rsidRDefault="001D08E8" w:rsidP="00E5198A">
      <w:r>
        <w:separator/>
      </w:r>
    </w:p>
  </w:endnote>
  <w:endnote w:type="continuationSeparator" w:id="0">
    <w:p w:rsidR="001D08E8" w:rsidRDefault="001D08E8" w:rsidP="00E5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8A" w:rsidRDefault="00E519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8A" w:rsidRDefault="00E519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8A" w:rsidRDefault="00E519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E8" w:rsidRDefault="001D08E8" w:rsidP="00E5198A">
      <w:r>
        <w:separator/>
      </w:r>
    </w:p>
  </w:footnote>
  <w:footnote w:type="continuationSeparator" w:id="0">
    <w:p w:rsidR="001D08E8" w:rsidRDefault="001D08E8" w:rsidP="00E5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8A" w:rsidRDefault="00E519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214475391"/>
      <w:docPartObj>
        <w:docPartGallery w:val="Watermarks"/>
        <w:docPartUnique/>
      </w:docPartObj>
    </w:sdtPr>
    <w:sdtEndPr>
      <w:rPr>
        <w:cs w:val="0"/>
      </w:rPr>
    </w:sdtEndPr>
    <w:sdtContent>
      <w:p w:rsidR="00E5198A" w:rsidRDefault="001D08E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18495" o:spid="_x0000_s2049" type="#_x0000_t136" style="position:absolute;margin-left:0;margin-top:0;width:424.2pt;height:212.1pt;rotation:315;z-index:-251658752;mso-position-horizontal:center;mso-position-horizontal-relative:margin;mso-position-vertical:center;mso-position-vertical-relative:margin" o:allowincell="f" fillcolor="#eeece1 [3214]" stroked="f"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8A" w:rsidRDefault="00E519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90"/>
    <w:rsid w:val="001D08E8"/>
    <w:rsid w:val="00894989"/>
    <w:rsid w:val="00A5181E"/>
    <w:rsid w:val="00A571F2"/>
    <w:rsid w:val="00B15099"/>
    <w:rsid w:val="00C74233"/>
    <w:rsid w:val="00D27290"/>
    <w:rsid w:val="00E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9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8A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E5198A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E5198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E5198A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9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8A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E5198A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E5198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E5198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2019-09-05T02:30:00Z</dcterms:created>
  <dcterms:modified xsi:type="dcterms:W3CDTF">2019-09-05T03:40:00Z</dcterms:modified>
</cp:coreProperties>
</file>